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8A0D" w14:textId="3BEBD859" w:rsidR="000362B9" w:rsidRPr="00BD286A" w:rsidRDefault="00A675C5" w:rsidP="004528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62B9">
        <w:rPr>
          <w:rFonts w:ascii="Arial" w:hAnsi="Arial" w:cs="Arial"/>
          <w:b/>
          <w:bCs/>
          <w:sz w:val="32"/>
          <w:szCs w:val="32"/>
        </w:rPr>
        <w:t>P</w:t>
      </w:r>
      <w:r w:rsidR="000362B9" w:rsidRPr="000362B9">
        <w:rPr>
          <w:rFonts w:ascii="Arial" w:hAnsi="Arial" w:cs="Arial"/>
          <w:b/>
          <w:bCs/>
          <w:sz w:val="32"/>
          <w:szCs w:val="32"/>
        </w:rPr>
        <w:t>réinscription 1</w:t>
      </w:r>
      <w:r w:rsidR="00672CC4">
        <w:rPr>
          <w:rFonts w:ascii="Arial" w:hAnsi="Arial" w:cs="Arial"/>
          <w:b/>
          <w:bCs/>
          <w:sz w:val="32"/>
          <w:szCs w:val="32"/>
        </w:rPr>
        <w:t>1</w:t>
      </w:r>
      <w:r w:rsidR="000362B9" w:rsidRPr="000362B9">
        <w:rPr>
          <w:rFonts w:ascii="Arial" w:hAnsi="Arial" w:cs="Arial"/>
          <w:b/>
          <w:bCs/>
          <w:sz w:val="32"/>
          <w:szCs w:val="32"/>
          <w:vertAlign w:val="superscript"/>
        </w:rPr>
        <w:t>ème</w:t>
      </w:r>
      <w:r w:rsidR="000362B9" w:rsidRPr="000362B9">
        <w:rPr>
          <w:rFonts w:ascii="Arial" w:hAnsi="Arial" w:cs="Arial"/>
          <w:b/>
          <w:bCs/>
          <w:sz w:val="32"/>
          <w:szCs w:val="32"/>
        </w:rPr>
        <w:t xml:space="preserve"> salon du livre de Vierzon</w:t>
      </w:r>
      <w:r w:rsidR="0045289F">
        <w:rPr>
          <w:rFonts w:ascii="Arial" w:hAnsi="Arial" w:cs="Arial"/>
          <w:b/>
          <w:bCs/>
          <w:sz w:val="32"/>
          <w:szCs w:val="32"/>
        </w:rPr>
        <w:t xml:space="preserve"> 2023</w:t>
      </w:r>
    </w:p>
    <w:p w14:paraId="083AFD35" w14:textId="1A2D7940" w:rsidR="000362B9" w:rsidRDefault="000362B9" w:rsidP="00BD286A">
      <w:pPr>
        <w:jc w:val="center"/>
      </w:pPr>
      <w:r>
        <w:t>Attention ! Toute fiche incomplète ne sera pas retenue</w:t>
      </w:r>
      <w:r w:rsidR="00C87568">
        <w:t>.</w:t>
      </w:r>
      <w:r w:rsidR="00C536DC">
        <w:t xml:space="preserve"> Cette fiche ne vaut pas inscription définitive. </w:t>
      </w:r>
    </w:p>
    <w:p w14:paraId="0F5BCE02" w14:textId="4FFACC9C" w:rsidR="00BD286A" w:rsidRDefault="00BD286A"/>
    <w:p w14:paraId="46584534" w14:textId="25D4DA44" w:rsidR="00B86B8C" w:rsidRDefault="00BD286A" w:rsidP="00B86B8C">
      <w:pPr>
        <w:jc w:val="both"/>
      </w:pPr>
      <w:r>
        <w:t>La 1</w:t>
      </w:r>
      <w:r w:rsidR="0045289F">
        <w:t>1</w:t>
      </w:r>
      <w:r w:rsidRPr="00BD286A">
        <w:rPr>
          <w:vertAlign w:val="superscript"/>
        </w:rPr>
        <w:t>ème</w:t>
      </w:r>
      <w:r>
        <w:t xml:space="preserve"> édition se tiendra le </w:t>
      </w:r>
      <w:r w:rsidRPr="00D748C7">
        <w:rPr>
          <w:b/>
          <w:bCs/>
        </w:rPr>
        <w:t>samedi 1</w:t>
      </w:r>
      <w:r w:rsidR="00672CC4">
        <w:rPr>
          <w:b/>
          <w:bCs/>
        </w:rPr>
        <w:t>8 novembre</w:t>
      </w:r>
      <w:r w:rsidRPr="00D748C7">
        <w:rPr>
          <w:b/>
          <w:bCs/>
        </w:rPr>
        <w:t xml:space="preserve"> 202</w:t>
      </w:r>
      <w:r w:rsidR="00672CC4">
        <w:rPr>
          <w:b/>
          <w:bCs/>
        </w:rPr>
        <w:t>3</w:t>
      </w:r>
      <w:r>
        <w:t>, de 10h à 18h, au Centre des Congrès, 16 rue de la Société Française, à Vierzon</w:t>
      </w:r>
      <w:r w:rsidR="00A427C2">
        <w:t>. Organisateurs : « </w:t>
      </w:r>
      <w:r w:rsidR="00A427C2" w:rsidRPr="00A427C2">
        <w:rPr>
          <w:i/>
          <w:iCs/>
        </w:rPr>
        <w:t>Les amis du musée de Vierzon</w:t>
      </w:r>
      <w:r w:rsidR="00A427C2">
        <w:t> » et l’association « </w:t>
      </w:r>
      <w:r w:rsidR="00EF2836" w:rsidRPr="00A427C2">
        <w:rPr>
          <w:i/>
          <w:iCs/>
        </w:rPr>
        <w:t>Croc ‘livres</w:t>
      </w:r>
      <w:r w:rsidR="00A427C2" w:rsidRPr="00A427C2">
        <w:rPr>
          <w:i/>
          <w:iCs/>
        </w:rPr>
        <w:t> </w:t>
      </w:r>
      <w:r w:rsidR="00A427C2">
        <w:t>»</w:t>
      </w:r>
      <w:r w:rsidR="00EF2836">
        <w:t xml:space="preserve"> (coordonnées téléphoniques du centre : 02 48 51 36 78).</w:t>
      </w:r>
    </w:p>
    <w:p w14:paraId="526A6A20" w14:textId="57763B2B" w:rsidR="00A675C5" w:rsidRDefault="00A675C5"/>
    <w:p w14:paraId="6DC8CFE3" w14:textId="679A6058" w:rsidR="00A675C5" w:rsidRDefault="00A675C5">
      <w:r w:rsidRPr="00A675C5">
        <w:rPr>
          <w:b/>
          <w:bCs/>
        </w:rPr>
        <w:t>NOM</w:t>
      </w:r>
      <w:r>
        <w:t xml:space="preserve"> _____________________________ </w:t>
      </w:r>
      <w:r w:rsidRPr="00A675C5">
        <w:rPr>
          <w:b/>
          <w:bCs/>
        </w:rPr>
        <w:t>PRENOM</w:t>
      </w:r>
      <w:r>
        <w:t xml:space="preserve"> ________________________________________</w:t>
      </w:r>
    </w:p>
    <w:p w14:paraId="1F51BB5F" w14:textId="3A10402D" w:rsidR="00A675C5" w:rsidRDefault="00A675C5">
      <w:r w:rsidRPr="00A675C5">
        <w:rPr>
          <w:b/>
          <w:bCs/>
        </w:rPr>
        <w:t>NOM D’AUTEUR</w:t>
      </w:r>
      <w:r>
        <w:t>_____________________________________________________________________</w:t>
      </w:r>
    </w:p>
    <w:p w14:paraId="08BB20F2" w14:textId="25C6526A" w:rsidR="00A675C5" w:rsidRDefault="00A675C5">
      <w:r w:rsidRPr="00A675C5">
        <w:rPr>
          <w:b/>
          <w:bCs/>
        </w:rPr>
        <w:t>COURRIEL</w:t>
      </w:r>
      <w:r>
        <w:t xml:space="preserve"> _______________________________   </w:t>
      </w:r>
      <w:r w:rsidRPr="00A675C5">
        <w:rPr>
          <w:b/>
          <w:bCs/>
        </w:rPr>
        <w:t>TELEPHONE</w:t>
      </w:r>
      <w:r>
        <w:t xml:space="preserve"> _______________________________</w:t>
      </w:r>
    </w:p>
    <w:p w14:paraId="2F97C1B4" w14:textId="3E1DB590" w:rsidR="00A675C5" w:rsidRDefault="00A675C5">
      <w:r w:rsidRPr="00A675C5">
        <w:rPr>
          <w:b/>
          <w:bCs/>
        </w:rPr>
        <w:t>Avez-vous déjà participé à notre salon (si oui, quelle(s) années(s</w:t>
      </w:r>
      <w:r>
        <w:t>) ? ___________________________</w:t>
      </w:r>
    </w:p>
    <w:p w14:paraId="14CB20FE" w14:textId="74E9A490" w:rsidR="00BC384E" w:rsidRPr="00BC384E" w:rsidRDefault="00BC384E" w:rsidP="00BC384E">
      <w:pPr>
        <w:rPr>
          <w:i/>
          <w:iCs/>
        </w:rPr>
      </w:pPr>
      <w:r w:rsidRPr="00BC384E">
        <w:rPr>
          <w:i/>
          <w:iCs/>
        </w:rPr>
        <w:t>Pour participer au salon, l’auteur devra présenter un ouvrage paru dans l’année ou être présent pour la première fois.</w:t>
      </w:r>
    </w:p>
    <w:p w14:paraId="185FC106" w14:textId="2C7CAEEC" w:rsidR="00C536DC" w:rsidRDefault="000362B9">
      <w:r w:rsidRPr="000362B9">
        <w:rPr>
          <w:b/>
          <w:bCs/>
        </w:rPr>
        <w:t>Titre du dernier ouvrage</w:t>
      </w:r>
      <w:r>
        <w:t xml:space="preserve"> ______________________________________________________________</w:t>
      </w:r>
    </w:p>
    <w:p w14:paraId="0CAFFE65" w14:textId="51C64193" w:rsidR="000362B9" w:rsidRDefault="000362B9">
      <w:r w:rsidRPr="000362B9">
        <w:rPr>
          <w:b/>
          <w:bCs/>
        </w:rPr>
        <w:t>Nom de l’éditeur et année de publication</w:t>
      </w:r>
      <w:r>
        <w:t xml:space="preserve"> ________________________________________________</w:t>
      </w:r>
    </w:p>
    <w:p w14:paraId="3DCE95EB" w14:textId="3D07DA7B" w:rsidR="00CB4E19" w:rsidRDefault="00CB4E19">
      <w:r>
        <w:t>__________________________________________________________________________________</w:t>
      </w:r>
    </w:p>
    <w:p w14:paraId="2B37B25C" w14:textId="002E64D5" w:rsidR="00C536DC" w:rsidRDefault="00C536DC">
      <w:r w:rsidRPr="00C536DC">
        <w:rPr>
          <w:b/>
          <w:bCs/>
        </w:rPr>
        <w:t>Etes-vous en autoédition</w:t>
      </w:r>
      <w:r>
        <w:t> ? ____________________________________________________________</w:t>
      </w:r>
    </w:p>
    <w:p w14:paraId="7AA56C3A" w14:textId="77777777" w:rsidR="0051726C" w:rsidRDefault="00C536DC">
      <w:pPr>
        <w:rPr>
          <w:i/>
          <w:iCs/>
        </w:rPr>
      </w:pPr>
      <w:r>
        <w:rPr>
          <w:i/>
          <w:iCs/>
        </w:rPr>
        <w:t xml:space="preserve">Nombre de participants limité pour les auteurs </w:t>
      </w:r>
      <w:r w:rsidR="0051726C">
        <w:rPr>
          <w:i/>
          <w:iCs/>
        </w:rPr>
        <w:t>en autoédition</w:t>
      </w:r>
    </w:p>
    <w:p w14:paraId="376E8D1C" w14:textId="084835F1" w:rsidR="00EF2836" w:rsidRDefault="006D593F" w:rsidP="00EF2836">
      <w:pPr>
        <w:rPr>
          <w:b/>
          <w:bCs/>
        </w:rPr>
      </w:pPr>
      <w:r>
        <w:rPr>
          <w:b/>
          <w:bCs/>
        </w:rPr>
        <w:t>Biographi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0F28">
        <w:rPr>
          <w:b/>
          <w:bCs/>
        </w:rPr>
        <w:t>____________________________________________________________________________________________________________________________________________________________________</w:t>
      </w:r>
    </w:p>
    <w:p w14:paraId="64B3633B" w14:textId="77777777" w:rsidR="00EF2836" w:rsidRDefault="00EF2836" w:rsidP="008B0F28">
      <w:pPr>
        <w:jc w:val="both"/>
        <w:rPr>
          <w:b/>
          <w:bCs/>
        </w:rPr>
      </w:pPr>
      <w:r>
        <w:rPr>
          <w:b/>
          <w:bCs/>
        </w:rPr>
        <w:t>Souhaitez-vous nous préciser autre chose ?</w:t>
      </w:r>
    </w:p>
    <w:p w14:paraId="426F615E" w14:textId="6A3BBCA0" w:rsidR="00EF2836" w:rsidRDefault="00EF2836" w:rsidP="008B0F28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</w:t>
      </w:r>
    </w:p>
    <w:p w14:paraId="2D016243" w14:textId="44571879" w:rsidR="008B0F28" w:rsidRPr="00EF2836" w:rsidRDefault="008B0F28" w:rsidP="00EF2836">
      <w:pPr>
        <w:jc w:val="both"/>
        <w:rPr>
          <w:b/>
          <w:bCs/>
        </w:rPr>
      </w:pPr>
      <w:r>
        <w:rPr>
          <w:b/>
          <w:bCs/>
        </w:rPr>
        <w:br/>
      </w:r>
      <w:r w:rsidR="006C6CE5" w:rsidRPr="006C6CE5">
        <w:rPr>
          <w:b/>
          <w:bCs/>
        </w:rPr>
        <w:t>Signature de l’auteur :</w:t>
      </w:r>
      <w:r w:rsidR="006C6CE5">
        <w:t xml:space="preserve"> _________________________________________</w:t>
      </w:r>
    </w:p>
    <w:p w14:paraId="253B4127" w14:textId="352D1310" w:rsidR="00723A2B" w:rsidRPr="008B0F28" w:rsidRDefault="00723A2B" w:rsidP="00CB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8B0F28">
        <w:rPr>
          <w:b/>
          <w:bCs/>
          <w:sz w:val="28"/>
          <w:szCs w:val="28"/>
        </w:rPr>
        <w:lastRenderedPageBreak/>
        <w:t xml:space="preserve">Informations </w:t>
      </w:r>
      <w:r w:rsidR="00CB4E19" w:rsidRPr="008B0F28">
        <w:rPr>
          <w:b/>
          <w:bCs/>
          <w:sz w:val="28"/>
          <w:szCs w:val="28"/>
        </w:rPr>
        <w:t xml:space="preserve">pratiques </w:t>
      </w:r>
      <w:r w:rsidRPr="008B0F28">
        <w:rPr>
          <w:b/>
          <w:bCs/>
          <w:sz w:val="28"/>
          <w:szCs w:val="28"/>
        </w:rPr>
        <w:t>concernant le salon</w:t>
      </w:r>
    </w:p>
    <w:p w14:paraId="609A2C9C" w14:textId="77777777" w:rsidR="006C6CE5" w:rsidRDefault="006C6CE5" w:rsidP="008B0F28">
      <w:pPr>
        <w:jc w:val="both"/>
      </w:pPr>
    </w:p>
    <w:p w14:paraId="5C156FC5" w14:textId="77777777" w:rsidR="008B0F28" w:rsidRDefault="008B0F28" w:rsidP="008B0F28">
      <w:r>
        <w:t xml:space="preserve">Parking gratuit à disposition des auteurs en contrebas du centre des Congrès. </w:t>
      </w:r>
    </w:p>
    <w:p w14:paraId="682DE938" w14:textId="2185B0F7" w:rsidR="006D593F" w:rsidRDefault="006D593F" w:rsidP="006D593F">
      <w:pPr>
        <w:jc w:val="both"/>
      </w:pPr>
      <w:r>
        <w:t>Le salon du livre de Vierzon est organisé conjointement par l’association « Les amis du musée de Vierzon » et l’association « Croc ’livres ».</w:t>
      </w:r>
      <w:r w:rsidR="008B0F28" w:rsidRPr="008B0F28">
        <w:t xml:space="preserve"> </w:t>
      </w:r>
      <w:r w:rsidR="008B0F28">
        <w:t>Cette manifestation est organisée par des bénévoles.</w:t>
      </w:r>
    </w:p>
    <w:p w14:paraId="10CCF232" w14:textId="0621C747" w:rsidR="006D593F" w:rsidRDefault="006D593F" w:rsidP="006D593F">
      <w:pPr>
        <w:jc w:val="both"/>
      </w:pPr>
      <w:r>
        <w:t xml:space="preserve">Site internet </w:t>
      </w:r>
      <w:r w:rsidR="008B0F28">
        <w:t xml:space="preserve">du salon </w:t>
      </w:r>
      <w:r>
        <w:t xml:space="preserve">: </w:t>
      </w:r>
      <w:hyperlink r:id="rId5" w:history="1">
        <w:r w:rsidRPr="00353D01">
          <w:rPr>
            <w:rStyle w:val="Lienhypertexte"/>
          </w:rPr>
          <w:t>http://salondulivredevierzon.e-monsite.com/</w:t>
        </w:r>
      </w:hyperlink>
      <w:r>
        <w:t xml:space="preserve"> </w:t>
      </w:r>
    </w:p>
    <w:p w14:paraId="5EE5AF00" w14:textId="77777777" w:rsidR="006C6CE5" w:rsidRDefault="006C6CE5" w:rsidP="006C6CE5">
      <w:r>
        <w:t>Un comité de lecture est mis en place pour accepter, ou non, les candidats au salon.</w:t>
      </w:r>
    </w:p>
    <w:p w14:paraId="2C7787E4" w14:textId="77777777" w:rsidR="006C6CE5" w:rsidRDefault="006C6CE5" w:rsidP="006C6CE5">
      <w:r>
        <w:t>Les deux associations, sur décision conjointe, se donnent le droit d’exception.</w:t>
      </w:r>
    </w:p>
    <w:p w14:paraId="01CE6AE7" w14:textId="77777777" w:rsidR="006C6CE5" w:rsidRDefault="006C6CE5" w:rsidP="006D593F">
      <w:pPr>
        <w:jc w:val="both"/>
      </w:pPr>
    </w:p>
    <w:p w14:paraId="2826C26B" w14:textId="7E4EF54E" w:rsidR="006C6CE5" w:rsidRDefault="006C6CE5" w:rsidP="006C6CE5">
      <w:pPr>
        <w:jc w:val="both"/>
      </w:pPr>
      <w:r>
        <w:t>Les ouvrages seront obligatoirement commandés par les libraires sauf si ces derniers vous sollicitent pour l'approvisionnement (conditions commerciales habituelles entre les éditeurs et les libraires).</w:t>
      </w:r>
    </w:p>
    <w:p w14:paraId="2B4AE9A1" w14:textId="5A6D331D" w:rsidR="006D593F" w:rsidRDefault="006D593F" w:rsidP="006D593F">
      <w:pPr>
        <w:jc w:val="both"/>
      </w:pPr>
      <w:r>
        <w:t xml:space="preserve">A des fins de simplification, il a été décidé que l’ensemble des ouvrages </w:t>
      </w:r>
      <w:r w:rsidR="006C6CE5">
        <w:t xml:space="preserve">n’ayant pas été commandé via notre libraire </w:t>
      </w:r>
      <w:r>
        <w:t>devront être mis en « dépôt » à l’association « Croc ‘livres » pour cette manifestation (</w:t>
      </w:r>
      <w:r w:rsidR="006C6CE5">
        <w:t>fi</w:t>
      </w:r>
      <w:r>
        <w:t>che de dépôt à établir pour chaque participant et remise au début du salon)</w:t>
      </w:r>
    </w:p>
    <w:p w14:paraId="5A53AFE5" w14:textId="77777777" w:rsidR="006C6CE5" w:rsidRDefault="006C6CE5" w:rsidP="006D593F">
      <w:pPr>
        <w:jc w:val="both"/>
      </w:pPr>
    </w:p>
    <w:p w14:paraId="4FD160BA" w14:textId="3386EB8A" w:rsidR="0031384D" w:rsidRPr="006D593F" w:rsidRDefault="0051726C" w:rsidP="006D593F">
      <w:pPr>
        <w:rPr>
          <w:b/>
          <w:bCs/>
        </w:rPr>
      </w:pPr>
      <w:r w:rsidRPr="006D593F">
        <w:rPr>
          <w:b/>
          <w:bCs/>
        </w:rPr>
        <w:t>Le déjeuner est offert à tous les auteurs participants</w:t>
      </w:r>
      <w:r w:rsidR="00672CC4">
        <w:rPr>
          <w:b/>
          <w:bCs/>
        </w:rPr>
        <w:t xml:space="preserve"> (réservation impérative)</w:t>
      </w:r>
    </w:p>
    <w:p w14:paraId="540B95DD" w14:textId="77777777" w:rsidR="0045289F" w:rsidRDefault="009D4A24" w:rsidP="00672CC4">
      <w:pPr>
        <w:jc w:val="both"/>
      </w:pPr>
      <w:r>
        <w:t xml:space="preserve">Une participation de 20€ </w:t>
      </w:r>
      <w:r w:rsidR="00672CC4">
        <w:t xml:space="preserve">(montant à confirmer après choix du traiteur) </w:t>
      </w:r>
      <w:r>
        <w:t xml:space="preserve">sera demandée pour tout accompagnateur. Le cas échéant, merci de nous le préciser </w:t>
      </w:r>
      <w:r w:rsidR="00CB4E19">
        <w:t>si vous souhaitez réserver un déjeuner _</w:t>
      </w:r>
    </w:p>
    <w:p w14:paraId="2AFE356D" w14:textId="2DF886E9" w:rsidR="0051726C" w:rsidRDefault="0045289F" w:rsidP="00672CC4">
      <w:pPr>
        <w:jc w:val="both"/>
      </w:pPr>
      <w:r w:rsidRPr="0045289F">
        <w:rPr>
          <w:b/>
          <w:bCs/>
        </w:rPr>
        <w:t xml:space="preserve">OUI </w:t>
      </w:r>
      <w:r>
        <w:t xml:space="preserve">je réserve un déjeuner supplémentaire : </w:t>
      </w:r>
      <w:r w:rsidR="00CB4E19">
        <w:t>________________________________________</w:t>
      </w:r>
    </w:p>
    <w:p w14:paraId="612F8A6F" w14:textId="2F7C1E9D" w:rsidR="006D593F" w:rsidRDefault="006D593F" w:rsidP="006D593F">
      <w:pPr>
        <w:jc w:val="both"/>
      </w:pPr>
      <w:r>
        <w:t>Les repas seront servis sur place, ou proche du site.</w:t>
      </w:r>
    </w:p>
    <w:p w14:paraId="47AF3125" w14:textId="611AE2C6" w:rsidR="00D748C7" w:rsidRDefault="00D748C7" w:rsidP="006D593F">
      <w:pPr>
        <w:jc w:val="both"/>
      </w:pPr>
    </w:p>
    <w:p w14:paraId="5F7AA144" w14:textId="77777777" w:rsidR="00D748C7" w:rsidRDefault="00D748C7" w:rsidP="006D593F">
      <w:pPr>
        <w:jc w:val="both"/>
      </w:pPr>
    </w:p>
    <w:p w14:paraId="48F5C804" w14:textId="77777777" w:rsidR="00D748C7" w:rsidRDefault="00D748C7" w:rsidP="006D593F">
      <w:pPr>
        <w:jc w:val="both"/>
      </w:pPr>
      <w:r w:rsidRPr="00D748C7">
        <w:rPr>
          <w:b/>
          <w:bCs/>
        </w:rPr>
        <w:t>Vous pouvez adresser votre formulaire</w:t>
      </w:r>
      <w:r>
        <w:t xml:space="preserve"> </w:t>
      </w:r>
    </w:p>
    <w:p w14:paraId="763B161C" w14:textId="6369E105" w:rsidR="00D748C7" w:rsidRDefault="00D748C7" w:rsidP="006D593F">
      <w:pPr>
        <w:jc w:val="both"/>
      </w:pPr>
      <w:r>
        <w:t xml:space="preserve">Par courriel : </w:t>
      </w:r>
      <w:hyperlink r:id="rId6" w:history="1">
        <w:r w:rsidRPr="00985909">
          <w:rPr>
            <w:rStyle w:val="Lienhypertexte"/>
          </w:rPr>
          <w:t>jfjacq@gmail.com</w:t>
        </w:r>
      </w:hyperlink>
    </w:p>
    <w:p w14:paraId="7FF2118C" w14:textId="00BF023F" w:rsidR="00D748C7" w:rsidRDefault="00D748C7" w:rsidP="006D593F">
      <w:pPr>
        <w:jc w:val="both"/>
      </w:pPr>
      <w:r>
        <w:t xml:space="preserve">Ou par courrier, à l’adresse suivante : </w:t>
      </w:r>
    </w:p>
    <w:p w14:paraId="1FFD9F59" w14:textId="1A82364B" w:rsidR="00D748C7" w:rsidRDefault="00D748C7" w:rsidP="006D593F">
      <w:pPr>
        <w:jc w:val="both"/>
      </w:pPr>
      <w:r>
        <w:t xml:space="preserve">Jean-François JACQ </w:t>
      </w:r>
    </w:p>
    <w:p w14:paraId="53F3570F" w14:textId="287A736B" w:rsidR="006C6CE5" w:rsidRDefault="00D748C7" w:rsidP="006D593F">
      <w:pPr>
        <w:jc w:val="both"/>
      </w:pPr>
      <w:r>
        <w:t>22 rue Pierre Debournou</w:t>
      </w:r>
    </w:p>
    <w:p w14:paraId="7CAA945A" w14:textId="18ECA8BF" w:rsidR="00D748C7" w:rsidRDefault="00D748C7" w:rsidP="006D593F">
      <w:pPr>
        <w:jc w:val="both"/>
      </w:pPr>
      <w:r>
        <w:t xml:space="preserve">18100 Vierzon </w:t>
      </w:r>
    </w:p>
    <w:p w14:paraId="4A125AF0" w14:textId="321DA888" w:rsidR="00D748C7" w:rsidRDefault="00F74EA5" w:rsidP="006D593F">
      <w:pPr>
        <w:jc w:val="both"/>
      </w:pPr>
      <w:r>
        <w:t xml:space="preserve">Une photo de votre dernier ouvrage </w:t>
      </w:r>
      <w:r w:rsidR="0045289F">
        <w:t xml:space="preserve">+ mini bio </w:t>
      </w:r>
      <w:r>
        <w:t>ser</w:t>
      </w:r>
      <w:r w:rsidR="0045289F">
        <w:t>ont</w:t>
      </w:r>
      <w:r>
        <w:t xml:space="preserve"> l</w:t>
      </w:r>
      <w:r w:rsidR="0045289F">
        <w:t>es</w:t>
      </w:r>
      <w:r>
        <w:t xml:space="preserve"> bienvenue</w:t>
      </w:r>
      <w:r w:rsidR="0045289F">
        <w:t>s</w:t>
      </w:r>
      <w:r>
        <w:t xml:space="preserve"> ! </w:t>
      </w:r>
    </w:p>
    <w:p w14:paraId="29D4DDFB" w14:textId="77777777" w:rsidR="00D748C7" w:rsidRDefault="00D748C7" w:rsidP="006D593F">
      <w:pPr>
        <w:jc w:val="both"/>
      </w:pPr>
    </w:p>
    <w:p w14:paraId="157C7749" w14:textId="36B71562" w:rsidR="00D748C7" w:rsidRDefault="00D748C7" w:rsidP="006D593F">
      <w:pPr>
        <w:jc w:val="both"/>
      </w:pPr>
      <w:r>
        <w:t>Pour toute autre question, merci d’utiliser la messagerie du site dédié</w:t>
      </w:r>
      <w:r w:rsidR="0045289F">
        <w:t>e</w:t>
      </w:r>
      <w:r>
        <w:t xml:space="preserve"> au salon du livre de Vierzon </w:t>
      </w:r>
    </w:p>
    <w:p w14:paraId="622C50C7" w14:textId="77777777" w:rsidR="000362B9" w:rsidRDefault="000362B9"/>
    <w:p w14:paraId="563DCC56" w14:textId="77777777" w:rsidR="00A675C5" w:rsidRDefault="00A675C5"/>
    <w:sectPr w:rsidR="00A6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68AC"/>
    <w:multiLevelType w:val="hybridMultilevel"/>
    <w:tmpl w:val="EEA0F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85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C5"/>
    <w:rsid w:val="0000736B"/>
    <w:rsid w:val="000362B9"/>
    <w:rsid w:val="0031384D"/>
    <w:rsid w:val="0045289F"/>
    <w:rsid w:val="0051726C"/>
    <w:rsid w:val="0058035E"/>
    <w:rsid w:val="00664375"/>
    <w:rsid w:val="00672CC4"/>
    <w:rsid w:val="006C5A73"/>
    <w:rsid w:val="006C6CE5"/>
    <w:rsid w:val="006D593F"/>
    <w:rsid w:val="00723A2B"/>
    <w:rsid w:val="008B0F28"/>
    <w:rsid w:val="009D4A24"/>
    <w:rsid w:val="00A427C2"/>
    <w:rsid w:val="00A675C5"/>
    <w:rsid w:val="00A91093"/>
    <w:rsid w:val="00B86B8C"/>
    <w:rsid w:val="00BC384E"/>
    <w:rsid w:val="00BD286A"/>
    <w:rsid w:val="00C536DC"/>
    <w:rsid w:val="00C87568"/>
    <w:rsid w:val="00CB4E19"/>
    <w:rsid w:val="00D748C7"/>
    <w:rsid w:val="00EF2836"/>
    <w:rsid w:val="00F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8893"/>
  <w15:chartTrackingRefBased/>
  <w15:docId w15:val="{842086D6-BACF-4D7A-9D73-18EB05B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E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59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5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jacq@gmail.com" TargetMode="External"/><Relationship Id="rId5" Type="http://schemas.openxmlformats.org/officeDocument/2006/relationships/hyperlink" Target="http://salondulivredevierzon.e-mons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8</cp:revision>
  <dcterms:created xsi:type="dcterms:W3CDTF">2022-05-24T09:06:00Z</dcterms:created>
  <dcterms:modified xsi:type="dcterms:W3CDTF">2023-03-22T17:00:00Z</dcterms:modified>
</cp:coreProperties>
</file>